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D5039" w:rsidRPr="00BD5039" w:rsidTr="00BD5039">
        <w:tc>
          <w:tcPr>
            <w:tcW w:w="9468" w:type="dxa"/>
            <w:gridSpan w:val="3"/>
          </w:tcPr>
          <w:p w:rsidR="00BD5039" w:rsidRPr="00BD5039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BD5039" w:rsidRPr="00BD5039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BD5039" w:rsidRPr="00BD5039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5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BD5039" w:rsidRPr="00BD5039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BD5039" w:rsidTr="00BD5039">
        <w:tc>
          <w:tcPr>
            <w:tcW w:w="2552" w:type="dxa"/>
          </w:tcPr>
          <w:p w:rsidR="00BD5039" w:rsidRPr="00BD5039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D5039" w:rsidRPr="00BD5039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BD50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BD5039" w:rsidRPr="00BD5039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BD5039" w:rsidRPr="00BD5039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5039" w:rsidRPr="00BD5039" w:rsidTr="00BD5039">
        <w:tc>
          <w:tcPr>
            <w:tcW w:w="2552" w:type="dxa"/>
            <w:hideMark/>
          </w:tcPr>
          <w:p w:rsidR="00BD5039" w:rsidRPr="00BD5039" w:rsidRDefault="00BD5039" w:rsidP="00BD5039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  <w:hideMark/>
          </w:tcPr>
          <w:p w:rsidR="00BD5039" w:rsidRPr="00BD5039" w:rsidRDefault="00BD5039" w:rsidP="00BD503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0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  <w:hideMark/>
          </w:tcPr>
          <w:p w:rsidR="00BD5039" w:rsidRPr="00BD5039" w:rsidRDefault="00BD5039" w:rsidP="00BD503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</w:t>
      </w: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D5039" w:rsidRPr="00BD5039" w:rsidRDefault="00DB231D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утверждении П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рограммы </w:t>
      </w:r>
      <w:r w:rsid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профилактики</w:t>
      </w:r>
      <w:r w:rsidR="00BD5039" w:rsidRPr="00BD5039">
        <w:t xml:space="preserve"> 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</w:t>
      </w:r>
      <w:r w:rsid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508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Новоалександровского</w:t>
      </w:r>
      <w:r w:rsidR="00BD5039"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городс</w:t>
      </w:r>
      <w:r w:rsidR="0055080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кого округа</w:t>
      </w:r>
      <w:r w:rsid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Ставропольского края на 2022 год</w:t>
      </w: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039" w:rsidRPr="00550803" w:rsidRDefault="00DB231D" w:rsidP="005508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31D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 администрация Новоалександровского городского округа Ставропольского края</w:t>
      </w:r>
    </w:p>
    <w:p w:rsidR="00BD5039" w:rsidRPr="00BD5039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BD5039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5039" w:rsidRPr="00BD5039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39" w:rsidRPr="00BD5039" w:rsidRDefault="00BD5039" w:rsidP="00DB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</w:t>
      </w:r>
      <w:r w:rsidR="00DB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</w:t>
      </w:r>
      <w:r w:rsid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2022 год.</w:t>
      </w:r>
    </w:p>
    <w:p w:rsidR="00BD5039" w:rsidRPr="00BD5039" w:rsidRDefault="00BD5039" w:rsidP="00DB231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</w:t>
      </w:r>
      <w:r w:rsid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03" w:rsidRP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50803" w:rsidRP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="00550803" w:rsidRP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Новоалександровского </w:t>
      </w: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 округа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550803" w:rsidRP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50803" w:rsidRPr="0055080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550803" w:rsidRPr="005508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55080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newalexandrovsk</w:t>
        </w:r>
        <w:proofErr w:type="spellEnd"/>
        <w:r w:rsidRPr="005508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5080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50803" w:rsidRP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039" w:rsidRPr="00BD5039" w:rsidRDefault="00BD5039" w:rsidP="00DB23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5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выполнением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BD5039" w:rsidRPr="00BD5039" w:rsidRDefault="00BD5039" w:rsidP="00BD5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Настоящее постановление </w:t>
      </w:r>
      <w:r w:rsidR="00DB231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вступает в силу с 01 января 2022</w:t>
      </w: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года.</w:t>
      </w: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BD5039" w:rsidRPr="00550803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5508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Глава </w:t>
      </w:r>
      <w:r w:rsidRPr="0055080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Новоалександровского </w:t>
      </w:r>
    </w:p>
    <w:p w:rsidR="00BD5039" w:rsidRPr="00550803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508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городского округа </w:t>
      </w:r>
    </w:p>
    <w:p w:rsid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55080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Ставропольского края</w:t>
      </w:r>
      <w:r w:rsidRPr="005508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8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8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8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8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8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5080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С.Ф. </w:t>
      </w:r>
      <w:proofErr w:type="spellStart"/>
      <w:r w:rsidRPr="0055080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Сагалаев</w:t>
      </w:r>
      <w:proofErr w:type="spellEnd"/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left="3970" w:firstLine="708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ТВЕРЖДЕНА</w:t>
      </w:r>
    </w:p>
    <w:p w:rsidR="00BD5039" w:rsidRPr="00550803" w:rsidRDefault="00BD5039" w:rsidP="0055080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</w:t>
      </w: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D5039" w:rsidRPr="00BD5039" w:rsidRDefault="00BD5039" w:rsidP="00F4461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городского округа Ставропольского края </w:t>
      </w:r>
    </w:p>
    <w:p w:rsidR="00BD5039" w:rsidRPr="00BD5039" w:rsidRDefault="00BD5039" w:rsidP="00BD503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958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DB23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</w:t>
      </w:r>
      <w:r w:rsidRPr="00BD503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</w:t>
      </w:r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1D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:rsidR="00245F1C" w:rsidRPr="00561434" w:rsidRDefault="00245F1C" w:rsidP="00BD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на автомобильном транспорте, городском наземном электрическом транспорте и дорожном хозяйстве </w:t>
      </w:r>
      <w:r w:rsidR="00F44613">
        <w:rPr>
          <w:rFonts w:ascii="Times New Roman" w:hAnsi="Times New Roman" w:cs="Times New Roman"/>
          <w:b/>
          <w:sz w:val="28"/>
          <w:szCs w:val="28"/>
        </w:rPr>
        <w:t>Новоалександровского городского округа</w:t>
      </w:r>
      <w:r w:rsidR="00B1390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="00B1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039" w:rsidRDefault="00BD5039" w:rsidP="00DB23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35457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контроля,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</w:t>
      </w:r>
      <w:r w:rsidR="0095771B" w:rsidRPr="00DB231D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DB231D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F44613" w:rsidRPr="00F4461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дорожном хозяйстве Новоалександровского городского округа Ставропольского края на 2022 год</w:t>
      </w:r>
      <w:r w:rsidR="00F44613">
        <w:rPr>
          <w:rFonts w:ascii="Times New Roman" w:hAnsi="Times New Roman" w:cs="Times New Roman"/>
          <w:sz w:val="28"/>
          <w:szCs w:val="28"/>
        </w:rPr>
        <w:t xml:space="preserve"> (</w:t>
      </w:r>
      <w:r w:rsidR="000E73E7">
        <w:rPr>
          <w:rFonts w:ascii="Times New Roman" w:hAnsi="Times New Roman" w:cs="Times New Roman"/>
          <w:sz w:val="28"/>
          <w:szCs w:val="28"/>
        </w:rPr>
        <w:t>далее - П</w:t>
      </w:r>
      <w:r w:rsidR="00F44613" w:rsidRPr="00F44613">
        <w:rPr>
          <w:rFonts w:ascii="Times New Roman" w:hAnsi="Times New Roman" w:cs="Times New Roman"/>
          <w:sz w:val="28"/>
          <w:szCs w:val="28"/>
        </w:rPr>
        <w:t>рограмма профилактики</w:t>
      </w:r>
      <w:r w:rsidR="00F44613">
        <w:rPr>
          <w:rFonts w:ascii="Times New Roman" w:hAnsi="Times New Roman" w:cs="Times New Roman"/>
          <w:sz w:val="28"/>
          <w:szCs w:val="28"/>
        </w:rPr>
        <w:t>)</w:t>
      </w:r>
      <w:r w:rsidR="00F44613" w:rsidRPr="00F44613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82048F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Новоалександровского городского округа Ставропольского края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:rsidR="00416E7E" w:rsidRPr="00416E7E" w:rsidRDefault="00F3074B" w:rsidP="001E4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74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3074B">
        <w:rPr>
          <w:rFonts w:ascii="Times New Roman" w:hAnsi="Times New Roman" w:cs="Times New Roman"/>
          <w:sz w:val="28"/>
          <w:szCs w:val="28"/>
        </w:rPr>
        <w:t xml:space="preserve"> контроля за сохранностью автомобильных дорог местного значения на территории Новоалександровского городского округа Ставропольского края в </w:t>
      </w:r>
      <w:r>
        <w:rPr>
          <w:rFonts w:ascii="Times New Roman" w:hAnsi="Times New Roman" w:cs="Times New Roman"/>
          <w:sz w:val="28"/>
          <w:szCs w:val="28"/>
        </w:rPr>
        <w:t>2019 – 2021 г.</w:t>
      </w:r>
      <w:r w:rsidR="001E40F6">
        <w:rPr>
          <w:rFonts w:ascii="Times New Roman" w:hAnsi="Times New Roman" w:cs="Times New Roman"/>
          <w:sz w:val="28"/>
          <w:szCs w:val="28"/>
        </w:rPr>
        <w:t xml:space="preserve"> проведено 4</w:t>
      </w:r>
      <w:r w:rsidRPr="00F3074B">
        <w:rPr>
          <w:rFonts w:ascii="Times New Roman" w:hAnsi="Times New Roman" w:cs="Times New Roman"/>
          <w:sz w:val="28"/>
          <w:szCs w:val="28"/>
        </w:rPr>
        <w:t xml:space="preserve"> </w:t>
      </w:r>
      <w:r w:rsidR="001E40F6">
        <w:rPr>
          <w:rFonts w:ascii="Times New Roman" w:hAnsi="Times New Roman" w:cs="Times New Roman"/>
          <w:sz w:val="28"/>
          <w:szCs w:val="28"/>
        </w:rPr>
        <w:t xml:space="preserve">плановых документарных проверки. </w:t>
      </w:r>
      <w:r w:rsidRPr="00F3074B">
        <w:rPr>
          <w:rFonts w:ascii="Times New Roman" w:hAnsi="Times New Roman" w:cs="Times New Roman"/>
          <w:sz w:val="28"/>
          <w:szCs w:val="28"/>
        </w:rPr>
        <w:t>По результатам проведе</w:t>
      </w:r>
      <w:r>
        <w:rPr>
          <w:rFonts w:ascii="Times New Roman" w:hAnsi="Times New Roman" w:cs="Times New Roman"/>
          <w:sz w:val="28"/>
          <w:szCs w:val="28"/>
        </w:rPr>
        <w:t>нных плановых проверок нарушений обязательных требований не выявлено.</w:t>
      </w:r>
      <w:r w:rsidRPr="00F30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67" w:rsidRDefault="00416E7E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E7E">
        <w:rPr>
          <w:rFonts w:ascii="Times New Roman" w:hAnsi="Times New Roman" w:cs="Times New Roman"/>
          <w:sz w:val="28"/>
          <w:szCs w:val="28"/>
        </w:rPr>
        <w:t>В</w:t>
      </w:r>
      <w:r w:rsidR="00F3074B">
        <w:rPr>
          <w:rFonts w:ascii="Times New Roman" w:hAnsi="Times New Roman" w:cs="Times New Roman"/>
          <w:sz w:val="28"/>
          <w:szCs w:val="28"/>
        </w:rPr>
        <w:t xml:space="preserve"> целях предотвращения нарушений</w:t>
      </w:r>
      <w:r w:rsidR="001E40F6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416E7E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беседы и консультации с юридическими лицами и индивидуальными предпринимателями, </w:t>
      </w:r>
      <w:r w:rsidR="001E40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16E7E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416E7E">
        <w:rPr>
          <w:rFonts w:ascii="Times New Roman" w:hAnsi="Times New Roman" w:cs="Times New Roman"/>
          <w:sz w:val="28"/>
          <w:szCs w:val="28"/>
        </w:rPr>
        <w:lastRenderedPageBreak/>
        <w:t>соответствующей информации в информационно-телекоммуникационной сети «Интернет».</w:t>
      </w:r>
    </w:p>
    <w:p w:rsidR="00F3074B" w:rsidRPr="00802A67" w:rsidRDefault="00F3074B" w:rsidP="00416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 w:rsidR="000E73E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07" w:rsidRDefault="00802A6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5457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ыми</w:t>
      </w:r>
      <w:r w:rsidRPr="0035457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>ями</w:t>
      </w:r>
      <w:r w:rsidRPr="0035457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35457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35457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1C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74EA2">
        <w:rPr>
          <w:rFonts w:ascii="Times New Roman" w:hAnsi="Times New Roman" w:cs="Times New Roman"/>
          <w:sz w:val="28"/>
          <w:szCs w:val="28"/>
        </w:rPr>
        <w:t>у</w:t>
      </w:r>
      <w:r w:rsidR="00D2386D" w:rsidRPr="001C7507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54C2" w:rsidRPr="001C7507" w:rsidRDefault="001C7507" w:rsidP="001C75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174EA2">
        <w:rPr>
          <w:rFonts w:ascii="Times New Roman" w:hAnsi="Times New Roman" w:cs="Times New Roman"/>
          <w:sz w:val="28"/>
          <w:szCs w:val="28"/>
        </w:rPr>
        <w:t>с</w:t>
      </w:r>
      <w:r w:rsidR="00D2386D" w:rsidRPr="001C7507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1C750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750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3E7">
        <w:rPr>
          <w:rFonts w:ascii="Times New Roman" w:hAnsi="Times New Roman" w:cs="Times New Roman"/>
          <w:bCs/>
          <w:sz w:val="28"/>
          <w:szCs w:val="28"/>
        </w:rPr>
        <w:t>П</w:t>
      </w:r>
      <w:r w:rsidRPr="001C7507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A4A91" w:rsidRPr="001C7507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1C7507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1C750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174EA2" w:rsidP="001C750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7F02F1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174EA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7F02F1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D1590F" w:rsidRPr="006A51BA" w:rsidRDefault="00D1590F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6A51BA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4834"/>
        <w:gridCol w:w="2101"/>
        <w:gridCol w:w="2072"/>
      </w:tblGrid>
      <w:tr w:rsidR="00720002" w:rsidRPr="00720002" w:rsidTr="002B6FA3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A0213" w:rsidRPr="00720002" w:rsidTr="002B6FA3">
        <w:trPr>
          <w:trHeight w:val="27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2B6FA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A0213">
              <w:rPr>
                <w:rFonts w:ascii="Times New Roman" w:hAnsi="Times New Roman" w:cs="Times New Roman"/>
                <w:iCs/>
                <w:sz w:val="24"/>
                <w:szCs w:val="24"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2B6FA3">
        <w:trPr>
          <w:trHeight w:val="276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2B6FA3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сведений</w:t>
            </w:r>
            <w:r w:rsid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портале Новоалександровского городск</w:t>
            </w:r>
            <w:r w:rsidR="008A2DDF">
              <w:rPr>
                <w:rFonts w:ascii="Times New Roman" w:hAnsi="Times New Roman" w:cs="Times New Roman"/>
                <w:iCs/>
                <w:sz w:val="24"/>
                <w:szCs w:val="24"/>
              </w:rPr>
              <w:t>ого округа Ставропольского края</w:t>
            </w:r>
            <w:r w:rsidR="008A2DDF"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сети "Интернет", в</w:t>
            </w:r>
            <w:r w:rsidR="008A2D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средствах массовой информации:</w:t>
            </w:r>
          </w:p>
          <w:p w:rsidR="008A2DDF" w:rsidRPr="008A2DDF" w:rsidRDefault="008A2DDF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A2DDF" w:rsidRPr="008A2DDF" w:rsidRDefault="008A2DDF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A2DDF" w:rsidRPr="008A2DDF" w:rsidRDefault="008A2DDF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контроля;</w:t>
            </w:r>
          </w:p>
          <w:p w:rsidR="008A2DDF" w:rsidRPr="008A2DDF" w:rsidRDefault="008A2DDF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4) утвержденные проверочные листы;</w:t>
            </w:r>
          </w:p>
          <w:p w:rsidR="008A2DDF" w:rsidRPr="008A2DDF" w:rsidRDefault="008A2DDF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5) программу профилактики рисков причинения вреда и план проведения плановых контрольных мероприятий;</w:t>
            </w:r>
          </w:p>
          <w:p w:rsidR="008A2DDF" w:rsidRDefault="008A2DDF" w:rsidP="008A2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6)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A0213" w:rsidRPr="00720002" w:rsidTr="002B6FA3">
        <w:trPr>
          <w:trHeight w:val="552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CE295A" w:rsidRDefault="008A2DDF" w:rsidP="002B6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A2DDF">
              <w:rPr>
                <w:rFonts w:ascii="Times New Roman" w:hAnsi="Times New Roman" w:cs="Times New Roman"/>
                <w:iCs/>
                <w:sz w:val="24"/>
                <w:szCs w:val="24"/>
              </w:rPr>
              <w:t>ри поступлении обращения от контролируемого лица по вопросам, связанным с организацией и осуществлением муниципального контроля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A37EA4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A0213">
              <w:rPr>
                <w:rFonts w:ascii="Times New Roman" w:hAnsi="Times New Roman" w:cs="Times New Roman"/>
                <w:iCs/>
                <w:sz w:val="24"/>
                <w:szCs w:val="24"/>
              </w:rPr>
              <w:t>тдел дорожного хозяйства и капитального строительства</w:t>
            </w:r>
          </w:p>
        </w:tc>
      </w:tr>
      <w:tr w:rsidR="000A0213" w:rsidRPr="00720002" w:rsidTr="002B6FA3">
        <w:trPr>
          <w:trHeight w:val="552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A3" w:rsidRPr="002B6FA3" w:rsidRDefault="002B6FA3" w:rsidP="002B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</w:t>
            </w:r>
            <w:r w:rsidRPr="002B6FA3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2B6FA3" w:rsidRPr="002B6FA3" w:rsidRDefault="002B6FA3" w:rsidP="002B6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6FA3">
              <w:rPr>
                <w:rFonts w:ascii="Times New Roman" w:hAnsi="Times New Roman" w:cs="Times New Roman"/>
                <w:iCs/>
                <w:sz w:val="24"/>
                <w:szCs w:val="24"/>
              </w:rPr>
              <w:t>1) при личном обращении - посредством телефонной связи, электронной почты, на личном приеме;</w:t>
            </w:r>
          </w:p>
          <w:p w:rsidR="000A0213" w:rsidRDefault="002B6FA3" w:rsidP="0014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6F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2) при получении письменного запроса - посредством ответа в письменной форме 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Default="000A0213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3" w:rsidRPr="00E65317" w:rsidRDefault="000A0213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B6444" w:rsidRPr="007B6444" w:rsidRDefault="007B6444" w:rsidP="00DB23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B231D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42A6A" w:rsidRPr="00802A67" w:rsidRDefault="00142A6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42A6A" w:rsidRPr="00142A6A" w:rsidRDefault="00142A6A" w:rsidP="0047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2A6A">
        <w:rPr>
          <w:rFonts w:ascii="Times New Roman" w:hAnsi="Times New Roman" w:cs="Times New Roman"/>
          <w:sz w:val="28"/>
          <w:szCs w:val="28"/>
        </w:rPr>
        <w:t>Оценка ре</w:t>
      </w:r>
      <w:r w:rsidR="000E73E7"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142A6A">
        <w:rPr>
          <w:rFonts w:ascii="Times New Roman" w:hAnsi="Times New Roman" w:cs="Times New Roman"/>
          <w:sz w:val="28"/>
          <w:szCs w:val="28"/>
        </w:rPr>
        <w:t xml:space="preserve">рограммы профилактики осуществляется по годам в </w:t>
      </w:r>
      <w:r w:rsidR="007F02F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E73E7">
        <w:rPr>
          <w:rFonts w:ascii="Times New Roman" w:hAnsi="Times New Roman" w:cs="Times New Roman"/>
          <w:sz w:val="28"/>
          <w:szCs w:val="28"/>
        </w:rPr>
        <w:t>всего срока реализации П</w:t>
      </w:r>
      <w:r w:rsidRPr="00142A6A">
        <w:rPr>
          <w:rFonts w:ascii="Times New Roman" w:hAnsi="Times New Roman" w:cs="Times New Roman"/>
          <w:sz w:val="28"/>
          <w:szCs w:val="28"/>
        </w:rPr>
        <w:t>рограммы профилактики и (при необходимости) после ее реализации.</w:t>
      </w:r>
    </w:p>
    <w:p w:rsidR="007F02F1" w:rsidRPr="00864EDB" w:rsidRDefault="000E73E7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7F02F1" w:rsidRPr="00864EDB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</w:t>
      </w:r>
      <w:r w:rsidRPr="00864EDB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контролируемых лиц, соблюдающих при осуществлении деятельности обязательные требования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автомобильных дорог, дорожной деятельности и </w:t>
      </w:r>
      <w:r w:rsidRPr="009E5570">
        <w:rPr>
          <w:rFonts w:ascii="Times New Roman" w:hAnsi="Times New Roman"/>
          <w:sz w:val="28"/>
          <w:szCs w:val="28"/>
        </w:rPr>
        <w:t>регулярны</w:t>
      </w:r>
      <w:r>
        <w:rPr>
          <w:rFonts w:ascii="Times New Roman" w:hAnsi="Times New Roman"/>
          <w:sz w:val="28"/>
          <w:szCs w:val="28"/>
        </w:rPr>
        <w:t>х</w:t>
      </w:r>
      <w:r w:rsidRPr="009E5570">
        <w:rPr>
          <w:rFonts w:ascii="Times New Roman" w:hAnsi="Times New Roman"/>
          <w:sz w:val="28"/>
          <w:szCs w:val="28"/>
        </w:rPr>
        <w:t xml:space="preserve"> перевоз</w:t>
      </w:r>
      <w:r>
        <w:rPr>
          <w:rFonts w:ascii="Times New Roman" w:hAnsi="Times New Roman"/>
          <w:sz w:val="28"/>
          <w:szCs w:val="28"/>
        </w:rPr>
        <w:t>ок</w:t>
      </w:r>
      <w:r w:rsidRPr="00864EDB">
        <w:rPr>
          <w:rFonts w:ascii="Times New Roman" w:hAnsi="Times New Roman" w:cs="Times New Roman"/>
          <w:sz w:val="28"/>
          <w:szCs w:val="28"/>
        </w:rPr>
        <w:t>.</w:t>
      </w:r>
    </w:p>
    <w:p w:rsidR="007F02F1" w:rsidRPr="00864EDB" w:rsidRDefault="007F02F1" w:rsidP="007F02F1">
      <w:pPr>
        <w:tabs>
          <w:tab w:val="left" w:pos="31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Pr="00864EDB">
        <w:rPr>
          <w:rFonts w:ascii="Times New Roman" w:eastAsia="Calibri" w:hAnsi="Times New Roman" w:cs="Times New Roman"/>
          <w:sz w:val="28"/>
          <w:szCs w:val="28"/>
        </w:rPr>
        <w:t>устраненных нарушений от числа выявленных нарушений обязательных требований.</w:t>
      </w:r>
    </w:p>
    <w:p w:rsidR="007F02F1" w:rsidRDefault="007F02F1" w:rsidP="007F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</w:t>
      </w:r>
      <w:r w:rsidRPr="00864EDB">
        <w:rPr>
          <w:rFonts w:ascii="Times New Roman" w:hAnsi="Times New Roman" w:cs="Times New Roman"/>
          <w:sz w:val="28"/>
          <w:szCs w:val="28"/>
        </w:rPr>
        <w:t xml:space="preserve"> правосознания и правовой культуры контролируемых лиц.</w:t>
      </w:r>
    </w:p>
    <w:p w:rsidR="00142A6A" w:rsidRPr="00142A6A" w:rsidRDefault="00142A6A" w:rsidP="00477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A6A">
        <w:rPr>
          <w:rFonts w:ascii="Times New Roman" w:hAnsi="Times New Roman" w:cs="Times New Roman"/>
          <w:sz w:val="28"/>
          <w:szCs w:val="28"/>
        </w:rPr>
        <w:t>В разделе дается описание поддающихся количественной оценке ож</w:t>
      </w:r>
      <w:r w:rsidR="000E73E7">
        <w:rPr>
          <w:rFonts w:ascii="Times New Roman" w:hAnsi="Times New Roman" w:cs="Times New Roman"/>
          <w:sz w:val="28"/>
          <w:szCs w:val="28"/>
        </w:rPr>
        <w:t>идаемых результатов реализации П</w:t>
      </w:r>
      <w:r w:rsidRPr="00142A6A">
        <w:rPr>
          <w:rFonts w:ascii="Times New Roman" w:hAnsi="Times New Roman" w:cs="Times New Roman"/>
          <w:sz w:val="28"/>
          <w:szCs w:val="28"/>
        </w:rPr>
        <w:t>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Pr="00142A6A" w:rsidRDefault="00142A6A" w:rsidP="004772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A6A">
        <w:rPr>
          <w:rFonts w:ascii="Times New Roman" w:hAnsi="Times New Roman" w:cs="Times New Roman"/>
          <w:sz w:val="28"/>
          <w:szCs w:val="28"/>
        </w:rPr>
        <w:lastRenderedPageBreak/>
        <w:t>Показатели по профилактичес</w:t>
      </w:r>
      <w:r w:rsidR="0047727F">
        <w:rPr>
          <w:rFonts w:ascii="Times New Roman" w:hAnsi="Times New Roman" w:cs="Times New Roman"/>
          <w:sz w:val="28"/>
          <w:szCs w:val="28"/>
        </w:rPr>
        <w:t>ким мероприятиям информирование и</w:t>
      </w:r>
      <w:r w:rsidRPr="00142A6A">
        <w:rPr>
          <w:rFonts w:ascii="Times New Roman" w:hAnsi="Times New Roman" w:cs="Times New Roman"/>
          <w:sz w:val="28"/>
          <w:szCs w:val="28"/>
        </w:rPr>
        <w:t xml:space="preserve">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315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31520A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31520A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2A6A" w:rsidRDefault="00142A6A" w:rsidP="0047727F">
      <w:pPr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0E73E7" w:rsidP="00863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П</w:t>
      </w:r>
      <w:bookmarkStart w:id="3" w:name="_GoBack"/>
      <w:bookmarkEnd w:id="3"/>
      <w:r w:rsidR="00DB231D" w:rsidRPr="00DB231D">
        <w:rPr>
          <w:rFonts w:ascii="Times New Roman" w:hAnsi="Times New Roman" w:cs="Times New Roman"/>
          <w:sz w:val="28"/>
          <w:szCs w:val="28"/>
        </w:rPr>
        <w:t>рограмма профилактики утверждается впервые данный раздел не может быть заполнен полностью.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B27484E0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50C22"/>
    <w:rsid w:val="000A0213"/>
    <w:rsid w:val="000A1210"/>
    <w:rsid w:val="000C6765"/>
    <w:rsid w:val="000D3750"/>
    <w:rsid w:val="000E73E7"/>
    <w:rsid w:val="00106C57"/>
    <w:rsid w:val="00142A6A"/>
    <w:rsid w:val="00150DDA"/>
    <w:rsid w:val="00174EA2"/>
    <w:rsid w:val="001C7507"/>
    <w:rsid w:val="001E40F6"/>
    <w:rsid w:val="00245F1C"/>
    <w:rsid w:val="002571A3"/>
    <w:rsid w:val="00284C82"/>
    <w:rsid w:val="002A4A91"/>
    <w:rsid w:val="002B6FA3"/>
    <w:rsid w:val="002C690B"/>
    <w:rsid w:val="002F2F5E"/>
    <w:rsid w:val="0030643E"/>
    <w:rsid w:val="0031520A"/>
    <w:rsid w:val="00354576"/>
    <w:rsid w:val="00396668"/>
    <w:rsid w:val="004050B5"/>
    <w:rsid w:val="00416E7E"/>
    <w:rsid w:val="00443C3C"/>
    <w:rsid w:val="00447B46"/>
    <w:rsid w:val="0047727F"/>
    <w:rsid w:val="00550803"/>
    <w:rsid w:val="00561434"/>
    <w:rsid w:val="005B726E"/>
    <w:rsid w:val="005E6E36"/>
    <w:rsid w:val="00663B29"/>
    <w:rsid w:val="006A1744"/>
    <w:rsid w:val="006A51BA"/>
    <w:rsid w:val="006F3981"/>
    <w:rsid w:val="00720002"/>
    <w:rsid w:val="00720616"/>
    <w:rsid w:val="007818CA"/>
    <w:rsid w:val="007B6444"/>
    <w:rsid w:val="007F02F1"/>
    <w:rsid w:val="00802A67"/>
    <w:rsid w:val="008154C2"/>
    <w:rsid w:val="0082048F"/>
    <w:rsid w:val="0086321E"/>
    <w:rsid w:val="008A2DDF"/>
    <w:rsid w:val="009265B1"/>
    <w:rsid w:val="00956820"/>
    <w:rsid w:val="0095771B"/>
    <w:rsid w:val="00966584"/>
    <w:rsid w:val="009A62DD"/>
    <w:rsid w:val="009D454E"/>
    <w:rsid w:val="009E0193"/>
    <w:rsid w:val="00A33A21"/>
    <w:rsid w:val="00A37EA4"/>
    <w:rsid w:val="00A620AD"/>
    <w:rsid w:val="00AE7F20"/>
    <w:rsid w:val="00B1390B"/>
    <w:rsid w:val="00B20AA1"/>
    <w:rsid w:val="00B706C7"/>
    <w:rsid w:val="00BD5039"/>
    <w:rsid w:val="00C817C0"/>
    <w:rsid w:val="00C91E45"/>
    <w:rsid w:val="00CA3FBE"/>
    <w:rsid w:val="00CC7251"/>
    <w:rsid w:val="00CE295A"/>
    <w:rsid w:val="00D1590F"/>
    <w:rsid w:val="00D2386D"/>
    <w:rsid w:val="00D437D5"/>
    <w:rsid w:val="00D576C5"/>
    <w:rsid w:val="00DB231D"/>
    <w:rsid w:val="00E54854"/>
    <w:rsid w:val="00E65317"/>
    <w:rsid w:val="00EA58A5"/>
    <w:rsid w:val="00F3074B"/>
    <w:rsid w:val="00F44613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F0E3-0B50-4803-BCA3-636F8F32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alexandr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305A-BC67-488F-9232-5596753F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Ирина Евглевская</cp:lastModifiedBy>
  <cp:revision>13</cp:revision>
  <cp:lastPrinted>2021-09-03T13:41:00Z</cp:lastPrinted>
  <dcterms:created xsi:type="dcterms:W3CDTF">2021-09-02T12:05:00Z</dcterms:created>
  <dcterms:modified xsi:type="dcterms:W3CDTF">2021-09-28T05:38:00Z</dcterms:modified>
</cp:coreProperties>
</file>