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254B5D" w:rsidRDefault="003B1B9A" w:rsidP="00631723">
      <w:pPr>
        <w:rPr>
          <w:rFonts w:ascii="Times New Roman" w:hAnsi="Times New Roman" w:cs="Times New Roman"/>
          <w:b/>
          <w:sz w:val="28"/>
          <w:szCs w:val="28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</w:t>
      </w:r>
      <w:r w:rsidR="000B342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631723" w:rsidRPr="00631723">
        <w:rPr>
          <w:rFonts w:ascii="Times New Roman" w:hAnsi="Times New Roman" w:cs="Times New Roman"/>
          <w:b/>
          <w:sz w:val="28"/>
          <w:szCs w:val="28"/>
        </w:rPr>
        <w:t xml:space="preserve">«Выдача разрешений на </w:t>
      </w:r>
      <w:r w:rsidR="000B342A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="00631723" w:rsidRPr="00631723">
        <w:rPr>
          <w:rFonts w:ascii="Times New Roman" w:hAnsi="Times New Roman" w:cs="Times New Roman"/>
          <w:b/>
          <w:sz w:val="28"/>
          <w:szCs w:val="28"/>
        </w:rPr>
        <w:t>вырубк</w:t>
      </w:r>
      <w:r w:rsidR="000B342A">
        <w:rPr>
          <w:rFonts w:ascii="Times New Roman" w:hAnsi="Times New Roman" w:cs="Times New Roman"/>
          <w:b/>
          <w:sz w:val="28"/>
          <w:szCs w:val="28"/>
        </w:rPr>
        <w:t>и зеленых насаждений</w:t>
      </w:r>
      <w:r w:rsidRPr="00254B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0B342A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администрации Новоалександровского </w:t>
      </w:r>
      <w:r w:rsidR="000B342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 xml:space="preserve">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</w:t>
      </w:r>
      <w:r w:rsidR="000B342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 w:rsidR="000B342A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0B342A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B342A" w:rsidRPr="000B342A"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</w:rPr>
        <w:t>https://newalexandrovsk.gosuslugi.ru/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</w:t>
      </w:r>
      <w:r w:rsidR="000B342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муниципального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0B342A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B342A">
        <w:rPr>
          <w:rFonts w:ascii="Times New Roman" w:hAnsi="Times New Roman" w:cs="Times New Roman"/>
          <w:sz w:val="28"/>
          <w:szCs w:val="28"/>
          <w:lang w:val="en-US"/>
        </w:rPr>
        <w:t>ail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631723">
      <w:pPr>
        <w:suppressAutoHyphens/>
        <w:spacing w:line="240" w:lineRule="auto"/>
        <w:ind w:firstLine="0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631723">
        <w:rPr>
          <w:rFonts w:ascii="Times New Roman" w:hAnsi="Times New Roman" w:cs="Times New Roman"/>
          <w:kern w:val="1"/>
          <w:sz w:val="28"/>
          <w:szCs w:val="28"/>
          <w:lang w:eastAsia="ar-SA"/>
        </w:rPr>
        <w:t>29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631723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 w:rsidR="002D0703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bookmarkStart w:id="0" w:name="_GoBack"/>
      <w:bookmarkEnd w:id="0"/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2B"/>
    <w:rsid w:val="00082F80"/>
    <w:rsid w:val="000B342A"/>
    <w:rsid w:val="00194B73"/>
    <w:rsid w:val="001C5C39"/>
    <w:rsid w:val="00254B5D"/>
    <w:rsid w:val="00260E2B"/>
    <w:rsid w:val="002D0703"/>
    <w:rsid w:val="003A585F"/>
    <w:rsid w:val="003B1B9A"/>
    <w:rsid w:val="004546F3"/>
    <w:rsid w:val="00565F76"/>
    <w:rsid w:val="00631723"/>
    <w:rsid w:val="007B0322"/>
    <w:rsid w:val="007D6959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2678-26F3-4BE4-818E-045F943C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Харченко Юлия</cp:lastModifiedBy>
  <cp:revision>6</cp:revision>
  <cp:lastPrinted>2019-11-25T08:24:00Z</cp:lastPrinted>
  <dcterms:created xsi:type="dcterms:W3CDTF">2020-11-10T11:59:00Z</dcterms:created>
  <dcterms:modified xsi:type="dcterms:W3CDTF">2024-08-21T11:22:00Z</dcterms:modified>
</cp:coreProperties>
</file>